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461"/>
        <w:gridCol w:w="2462"/>
      </w:tblGrid>
      <w:tr w:rsidR="00682AB5" w:rsidTr="00926F98">
        <w:trPr>
          <w:trHeight w:val="1224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B5" w:rsidRDefault="00682AB5" w:rsidP="00926F98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pacing w:val="2"/>
                <w:sz w:val="24"/>
              </w:rPr>
              <w:t>取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扱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2"/>
                <w:sz w:val="24"/>
              </w:rPr>
              <w:t>課</w:t>
            </w:r>
          </w:p>
          <w:p w:rsidR="00682AB5" w:rsidRDefault="00682AB5" w:rsidP="00926F98">
            <w:pPr>
              <w:spacing w:line="406" w:lineRule="atLeast"/>
              <w:jc w:val="center"/>
              <w:rPr>
                <w:spacing w:val="14"/>
              </w:rPr>
            </w:pPr>
          </w:p>
          <w:p w:rsidR="00682AB5" w:rsidRDefault="00682AB5" w:rsidP="00926F98">
            <w:pPr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>薬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殿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B5" w:rsidRDefault="00682AB5" w:rsidP="00926F98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経　由　機　関　名</w:t>
            </w:r>
          </w:p>
          <w:p w:rsidR="00682AB5" w:rsidRDefault="00682AB5" w:rsidP="00926F98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茨城県　　　　　保健所</w:t>
            </w:r>
          </w:p>
          <w:p w:rsidR="00682AB5" w:rsidRDefault="00682AB5" w:rsidP="00926F98">
            <w:pPr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（衛生課扱）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B5" w:rsidRDefault="00682AB5" w:rsidP="00926F98">
            <w:pPr>
              <w:spacing w:line="406" w:lineRule="atLeast"/>
              <w:jc w:val="center"/>
              <w:rPr>
                <w:spacing w:val="14"/>
              </w:rPr>
            </w:pPr>
            <w:r>
              <w:rPr>
                <w:rFonts w:hint="eastAsia"/>
                <w:spacing w:val="2"/>
                <w:sz w:val="24"/>
              </w:rPr>
              <w:t xml:space="preserve">経由第　</w:t>
            </w:r>
            <w:r>
              <w:rPr>
                <w:spacing w:val="2"/>
                <w:sz w:val="24"/>
              </w:rPr>
              <w:t xml:space="preserve">     </w:t>
            </w:r>
            <w:r>
              <w:rPr>
                <w:rFonts w:hint="eastAsia"/>
                <w:spacing w:val="2"/>
                <w:sz w:val="24"/>
              </w:rPr>
              <w:t>号</w:t>
            </w:r>
          </w:p>
          <w:p w:rsidR="00682AB5" w:rsidRDefault="00682AB5" w:rsidP="00926F98">
            <w:pPr>
              <w:spacing w:line="406" w:lineRule="atLeast"/>
              <w:jc w:val="center"/>
              <w:rPr>
                <w:spacing w:val="14"/>
              </w:rPr>
            </w:pPr>
          </w:p>
          <w:p w:rsidR="00682AB5" w:rsidRDefault="00682AB5" w:rsidP="00926F98">
            <w:pPr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"/>
                <w:sz w:val="24"/>
              </w:rPr>
              <w:t xml:space="preserve">　年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月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日</w:t>
            </w:r>
          </w:p>
        </w:tc>
      </w:tr>
    </w:tbl>
    <w:p w:rsidR="00682AB5" w:rsidRDefault="00682AB5" w:rsidP="00682AB5"/>
    <w:p w:rsidR="00682AB5" w:rsidRDefault="00682AB5" w:rsidP="00682AB5">
      <w:pPr>
        <w:ind w:firstLineChars="300" w:firstLine="630"/>
      </w:pPr>
      <w:r>
        <w:rPr>
          <w:rFonts w:hint="eastAsia"/>
        </w:rPr>
        <w:t>（別紙様式７）</w:t>
      </w:r>
    </w:p>
    <w:p w:rsidR="00682AB5" w:rsidRDefault="00682AB5" w:rsidP="00682AB5"/>
    <w:p w:rsidR="00682AB5" w:rsidRPr="005F046F" w:rsidRDefault="00682AB5" w:rsidP="00682AB5">
      <w:pPr>
        <w:jc w:val="center"/>
        <w:rPr>
          <w:sz w:val="32"/>
        </w:rPr>
      </w:pPr>
      <w:bookmarkStart w:id="0" w:name="麻薬小売業者間譲渡許可書返納届"/>
      <w:r w:rsidRPr="005F046F">
        <w:rPr>
          <w:rFonts w:hint="eastAsia"/>
          <w:sz w:val="32"/>
        </w:rPr>
        <w:t>麻薬小売業者間譲渡許可書返納届</w:t>
      </w:r>
      <w:bookmarkEnd w:id="0"/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682AB5" w:rsidTr="00926F98">
        <w:trPr>
          <w:trHeight w:val="890"/>
          <w:jc w:val="center"/>
        </w:trPr>
        <w:tc>
          <w:tcPr>
            <w:tcW w:w="1980" w:type="dxa"/>
            <w:vAlign w:val="center"/>
          </w:tcPr>
          <w:p w:rsidR="00682AB5" w:rsidRDefault="00682AB5" w:rsidP="00926F98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682AB5" w:rsidRDefault="00682AB5" w:rsidP="00926F9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682AB5" w:rsidRDefault="00682AB5" w:rsidP="00926F98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682AB5" w:rsidRDefault="00682AB5" w:rsidP="00926F98">
            <w:pPr>
              <w:jc w:val="center"/>
            </w:pPr>
            <w:r>
              <w:rPr>
                <w:rFonts w:hint="eastAsia"/>
              </w:rPr>
              <w:t xml:space="preserve">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2AB5" w:rsidTr="00926F98">
        <w:trPr>
          <w:trHeight w:val="2150"/>
          <w:jc w:val="center"/>
        </w:trPr>
        <w:tc>
          <w:tcPr>
            <w:tcW w:w="1980" w:type="dxa"/>
            <w:vAlign w:val="center"/>
          </w:tcPr>
          <w:p w:rsidR="00682AB5" w:rsidRDefault="00682AB5" w:rsidP="00926F98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682AB5" w:rsidRDefault="00682AB5" w:rsidP="00926F98"/>
        </w:tc>
      </w:tr>
      <w:tr w:rsidR="00682AB5" w:rsidRPr="00B302A2" w:rsidTr="00926F98">
        <w:trPr>
          <w:trHeight w:val="5560"/>
          <w:jc w:val="center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B5" w:rsidRPr="005F046F" w:rsidRDefault="00682AB5" w:rsidP="00926F98">
            <w:pPr>
              <w:ind w:firstLineChars="100" w:firstLine="220"/>
              <w:rPr>
                <w:sz w:val="20"/>
              </w:rPr>
            </w:pPr>
            <w:r w:rsidRPr="005F046F">
              <w:rPr>
                <w:rFonts w:hint="eastAsia"/>
                <w:sz w:val="22"/>
              </w:rPr>
              <w:t>上記のとおり、麻薬小売業者間譲渡許可書を返納します。</w:t>
            </w:r>
          </w:p>
          <w:p w:rsidR="00682AB5" w:rsidRDefault="00682AB5" w:rsidP="00926F98"/>
          <w:p w:rsidR="00682AB5" w:rsidRDefault="00682AB5" w:rsidP="00926F98">
            <w:pPr>
              <w:ind w:firstLineChars="800" w:firstLine="1680"/>
            </w:pPr>
            <w:r>
              <w:rPr>
                <w:rFonts w:hint="eastAsia"/>
              </w:rPr>
              <w:t>年　　　月　　　日</w:t>
            </w:r>
          </w:p>
          <w:p w:rsidR="00682AB5" w:rsidRDefault="00682AB5" w:rsidP="00926F98">
            <w:pPr>
              <w:ind w:firstLineChars="100" w:firstLine="210"/>
              <w:rPr>
                <w:u w:val="single"/>
              </w:rPr>
            </w:pPr>
          </w:p>
          <w:p w:rsidR="00682AB5" w:rsidRDefault="00682AB5" w:rsidP="00926F98">
            <w:pPr>
              <w:ind w:firstLineChars="100" w:firstLine="210"/>
              <w:rPr>
                <w:u w:val="single"/>
              </w:rPr>
            </w:pPr>
          </w:p>
          <w:p w:rsidR="00682AB5" w:rsidRDefault="00682AB5" w:rsidP="00926F98">
            <w:r>
              <w:rPr>
                <w:rFonts w:hint="eastAsia"/>
              </w:rPr>
              <w:t xml:space="preserve">　麻薬業務所名称</w:t>
            </w:r>
          </w:p>
          <w:p w:rsidR="00682AB5" w:rsidRPr="00582759" w:rsidRDefault="00682AB5" w:rsidP="00926F98"/>
          <w:p w:rsidR="00682AB5" w:rsidRDefault="00682AB5" w:rsidP="00926F98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82AB5" w:rsidRPr="00582759" w:rsidRDefault="00682AB5" w:rsidP="00926F98"/>
          <w:p w:rsidR="00682AB5" w:rsidRDefault="00682AB5" w:rsidP="00926F98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bookmarkStart w:id="1" w:name="_GoBack"/>
            <w:bookmarkEnd w:id="1"/>
          </w:p>
          <w:p w:rsidR="00682AB5" w:rsidRDefault="00682AB5" w:rsidP="00926F98"/>
          <w:p w:rsidR="00682AB5" w:rsidRDefault="00682AB5" w:rsidP="00926F98"/>
          <w:p w:rsidR="00682AB5" w:rsidRPr="003F267E" w:rsidRDefault="00682AB5" w:rsidP="00926F98"/>
          <w:p w:rsidR="00682AB5" w:rsidRDefault="00682AB5" w:rsidP="00926F98">
            <w:r>
              <w:rPr>
                <w:rFonts w:hint="eastAsia"/>
              </w:rPr>
              <w:t xml:space="preserve">　麻薬業務所名称</w:t>
            </w:r>
          </w:p>
          <w:p w:rsidR="00682AB5" w:rsidRPr="00582759" w:rsidRDefault="00682AB5" w:rsidP="00926F98"/>
          <w:p w:rsidR="00682AB5" w:rsidRDefault="00682AB5" w:rsidP="00926F98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682AB5" w:rsidRPr="00582759" w:rsidRDefault="00682AB5" w:rsidP="00926F98"/>
          <w:p w:rsidR="00682AB5" w:rsidRDefault="00682AB5" w:rsidP="00926F98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682AB5" w:rsidRDefault="00682AB5" w:rsidP="00926F98"/>
          <w:p w:rsidR="00682AB5" w:rsidRDefault="00682AB5" w:rsidP="00926F98"/>
          <w:p w:rsidR="00682AB5" w:rsidRPr="005431A2" w:rsidRDefault="00682AB5" w:rsidP="00926F98"/>
          <w:p w:rsidR="00682AB5" w:rsidRDefault="00682AB5" w:rsidP="00926F98">
            <w:pPr>
              <w:ind w:firstLineChars="100" w:firstLine="220"/>
            </w:pPr>
            <w:r w:rsidRPr="005F046F">
              <w:rPr>
                <w:rFonts w:hint="eastAsia"/>
                <w:sz w:val="22"/>
              </w:rPr>
              <w:t>茨城県知事　殿</w:t>
            </w:r>
          </w:p>
        </w:tc>
      </w:tr>
    </w:tbl>
    <w:p w:rsidR="00682AB5" w:rsidRDefault="00682AB5" w:rsidP="00682AB5">
      <w:pPr>
        <w:ind w:firstLineChars="300" w:firstLine="630"/>
      </w:pPr>
      <w:r>
        <w:rPr>
          <w:rFonts w:hint="eastAsia"/>
        </w:rPr>
        <w:t>（注意）</w:t>
      </w:r>
    </w:p>
    <w:p w:rsidR="008342DD" w:rsidRDefault="00682AB5" w:rsidP="008342DD"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8342DD">
        <w:rPr>
          <w:rFonts w:hint="eastAsia"/>
        </w:rPr>
        <w:t xml:space="preserve">  </w:t>
      </w:r>
      <w:r w:rsidR="008342DD">
        <w:rPr>
          <w:rFonts w:hint="eastAsia"/>
        </w:rPr>
        <w:t>１　用紙の大きさは、</w:t>
      </w:r>
      <w:r w:rsidR="008342DD">
        <w:rPr>
          <w:rFonts w:hint="eastAsia"/>
        </w:rPr>
        <w:t>A4</w:t>
      </w:r>
      <w:r w:rsidR="008342DD">
        <w:rPr>
          <w:rFonts w:hint="eastAsia"/>
        </w:rPr>
        <w:t>とすること。</w:t>
      </w:r>
    </w:p>
    <w:p w:rsidR="008342DD" w:rsidRDefault="008342DD" w:rsidP="008342DD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２　届出者欄にそのすべてを記載することができないときは、別紙に記載すること。</w:t>
      </w:r>
    </w:p>
    <w:p w:rsidR="008342DD" w:rsidRPr="009206BD" w:rsidRDefault="008342DD" w:rsidP="008342DD">
      <w:pPr>
        <w:wordWrap w:val="0"/>
        <w:autoSpaceDE w:val="0"/>
        <w:autoSpaceDN w:val="0"/>
        <w:adjustRightInd w:val="0"/>
        <w:spacing w:line="241" w:lineRule="exact"/>
        <w:rPr>
          <w:rFonts w:ascii="Times New Roman" w:hAnsi="Times New Roman" w:cs="ＭＳ 明朝"/>
          <w:kern w:val="0"/>
          <w:sz w:val="22"/>
          <w:szCs w:val="22"/>
        </w:rPr>
      </w:pPr>
    </w:p>
    <w:sectPr w:rsidR="008342DD" w:rsidRPr="009206BD" w:rsidSect="00682AB5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F2" w:rsidRDefault="006535F2" w:rsidP="008342DD">
      <w:r>
        <w:separator/>
      </w:r>
    </w:p>
  </w:endnote>
  <w:endnote w:type="continuationSeparator" w:id="0">
    <w:p w:rsidR="006535F2" w:rsidRDefault="006535F2" w:rsidP="0083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F2" w:rsidRDefault="006535F2" w:rsidP="008342DD">
      <w:r>
        <w:separator/>
      </w:r>
    </w:p>
  </w:footnote>
  <w:footnote w:type="continuationSeparator" w:id="0">
    <w:p w:rsidR="006535F2" w:rsidRDefault="006535F2" w:rsidP="0083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B5"/>
    <w:rsid w:val="00081538"/>
    <w:rsid w:val="005C0423"/>
    <w:rsid w:val="006535F2"/>
    <w:rsid w:val="00682AB5"/>
    <w:rsid w:val="008342DD"/>
    <w:rsid w:val="008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2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2D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2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2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dcterms:created xsi:type="dcterms:W3CDTF">2019-03-28T02:13:00Z</dcterms:created>
  <dcterms:modified xsi:type="dcterms:W3CDTF">2021-01-19T06:07:00Z</dcterms:modified>
</cp:coreProperties>
</file>